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14C4" w14:textId="77777777" w:rsidR="00180A7D" w:rsidRDefault="00180A7D" w:rsidP="00180A7D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 xml:space="preserve">Looking for experienced, knowledgeable riding instructor at show/boarding facility. Ideal candidate has a positive attitude and focuses on fun and safety as well as technical riding. This position could be full-time with barn work. (Feeding, turn out, assisting vet/farrier, keeping barn sparkly clean </w:t>
      </w:r>
      <w:proofErr w:type="spellStart"/>
      <w:r>
        <w:rPr>
          <w:rStyle w:val="s1"/>
          <w:sz w:val="26"/>
          <w:szCs w:val="26"/>
        </w:rPr>
        <w:t>etc</w:t>
      </w:r>
      <w:proofErr w:type="spellEnd"/>
      <w:r>
        <w:rPr>
          <w:rStyle w:val="s1"/>
          <w:sz w:val="26"/>
          <w:szCs w:val="26"/>
        </w:rPr>
        <w:t>) </w:t>
      </w:r>
    </w:p>
    <w:p w14:paraId="58CB8F06" w14:textId="77777777" w:rsidR="00180A7D" w:rsidRDefault="00180A7D" w:rsidP="00180A7D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Experience, strong work ethic, time management, and people skills are REQUIRED. </w:t>
      </w:r>
    </w:p>
    <w:p w14:paraId="143AC1B5" w14:textId="77777777" w:rsidR="00180A7D" w:rsidRDefault="00180A7D" w:rsidP="00180A7D">
      <w:pPr>
        <w:pStyle w:val="p1"/>
        <w:spacing w:before="0" w:beforeAutospacing="0" w:after="0" w:afterAutospacing="0"/>
        <w:rPr>
          <w:sz w:val="26"/>
          <w:szCs w:val="26"/>
        </w:rPr>
      </w:pPr>
    </w:p>
    <w:p w14:paraId="2D25FF24" w14:textId="77777777" w:rsidR="00180A7D" w:rsidRDefault="00180A7D" w:rsidP="00180A7D">
      <w:r>
        <w:t>Lexington, KY 15 min from downtown</w:t>
      </w:r>
    </w:p>
    <w:p w14:paraId="25B9DF5F" w14:textId="77777777" w:rsidR="00180A7D" w:rsidRDefault="00180A7D" w:rsidP="00180A7D"/>
    <w:p w14:paraId="66BB0A70" w14:textId="77777777" w:rsidR="00180A7D" w:rsidRDefault="00180A7D" w:rsidP="00180A7D">
      <w:r>
        <w:t xml:space="preserve">Send resume to </w:t>
      </w:r>
      <w:hyperlink r:id="rId4" w:history="1">
        <w:r>
          <w:rPr>
            <w:rStyle w:val="Hyperlink"/>
          </w:rPr>
          <w:t>Redmond.sarah83@gmail.com</w:t>
        </w:r>
      </w:hyperlink>
    </w:p>
    <w:p w14:paraId="1340F90E" w14:textId="77777777" w:rsidR="007B1C48" w:rsidRPr="00180A7D" w:rsidRDefault="007B1C48" w:rsidP="00180A7D"/>
    <w:sectPr w:rsidR="007B1C48" w:rsidRPr="0018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7D"/>
    <w:rsid w:val="00180A7D"/>
    <w:rsid w:val="007B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760C"/>
  <w15:chartTrackingRefBased/>
  <w15:docId w15:val="{A7FD3FEC-0B63-4EB0-8E7D-5E15351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A7D"/>
    <w:rPr>
      <w:color w:val="0000FF"/>
      <w:u w:val="single"/>
    </w:rPr>
  </w:style>
  <w:style w:type="paragraph" w:customStyle="1" w:styleId="p1">
    <w:name w:val="p1"/>
    <w:basedOn w:val="Normal"/>
    <w:rsid w:val="00180A7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8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mond.sarah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2020-06-11T15:25:00Z</dcterms:created>
  <dcterms:modified xsi:type="dcterms:W3CDTF">2020-06-11T15:26:00Z</dcterms:modified>
</cp:coreProperties>
</file>